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94EE3" w14:textId="77777777" w:rsidR="004B7523" w:rsidRDefault="004B7523" w:rsidP="000E037E"/>
    <w:p w14:paraId="0AC78C84" w14:textId="77777777" w:rsidR="00B71124" w:rsidRDefault="00B71124" w:rsidP="000E037E"/>
    <w:p w14:paraId="39242578" w14:textId="77777777" w:rsidR="000E037E" w:rsidRDefault="000E037E" w:rsidP="000E037E"/>
    <w:p w14:paraId="3ABE3F9D" w14:textId="77777777" w:rsidR="000E037E" w:rsidRDefault="000E037E" w:rsidP="000E037E"/>
    <w:p w14:paraId="2F9B4DC4" w14:textId="77777777" w:rsidR="000E037E" w:rsidRDefault="000E037E" w:rsidP="000E037E"/>
    <w:p w14:paraId="740328F9" w14:textId="77777777" w:rsidR="000E037E" w:rsidRDefault="000E037E" w:rsidP="000E037E"/>
    <w:p w14:paraId="3847D151" w14:textId="77777777" w:rsidR="000E037E" w:rsidRDefault="000E037E" w:rsidP="000E037E"/>
    <w:p w14:paraId="3635E9D1" w14:textId="77777777" w:rsidR="000E037E" w:rsidRDefault="000E037E" w:rsidP="000E037E"/>
    <w:p w14:paraId="4D57C527" w14:textId="77777777" w:rsidR="000E037E" w:rsidRDefault="000E037E" w:rsidP="000E037E"/>
    <w:p w14:paraId="3B3334EC" w14:textId="77777777" w:rsidR="000E037E" w:rsidRDefault="000E037E" w:rsidP="000E037E"/>
    <w:p w14:paraId="36820DB6" w14:textId="77777777" w:rsidR="000E037E" w:rsidRDefault="000E037E" w:rsidP="000E037E"/>
    <w:p w14:paraId="3654E000" w14:textId="77777777" w:rsidR="000E037E" w:rsidRDefault="000E037E" w:rsidP="000E037E"/>
    <w:p w14:paraId="71223484" w14:textId="77777777" w:rsidR="000E037E" w:rsidRDefault="000E037E" w:rsidP="000E037E"/>
    <w:p w14:paraId="4845A7F6" w14:textId="77777777" w:rsidR="000E037E" w:rsidRDefault="000E037E" w:rsidP="00E26035">
      <w:pPr>
        <w:jc w:val="center"/>
      </w:pPr>
      <w:r>
        <w:t>Prečo by sa učiteľ geografie nemal báť otvárať politické a hodnotové témy?</w:t>
      </w:r>
    </w:p>
    <w:p w14:paraId="33495385" w14:textId="77777777" w:rsidR="00E26035" w:rsidRDefault="00E26035" w:rsidP="00E26035">
      <w:pPr>
        <w:jc w:val="center"/>
      </w:pPr>
      <w:r>
        <w:t>(Esej)</w:t>
      </w:r>
    </w:p>
    <w:p w14:paraId="1F15F647" w14:textId="77777777" w:rsidR="00E26035" w:rsidRDefault="00E26035" w:rsidP="00E26035">
      <w:pPr>
        <w:jc w:val="center"/>
      </w:pPr>
    </w:p>
    <w:p w14:paraId="2895B6EB" w14:textId="77777777" w:rsidR="00E26035" w:rsidRDefault="00E26035" w:rsidP="00E26035">
      <w:pPr>
        <w:jc w:val="center"/>
      </w:pPr>
    </w:p>
    <w:p w14:paraId="129726E5" w14:textId="77777777" w:rsidR="00E26035" w:rsidRDefault="00E26035" w:rsidP="00E26035">
      <w:pPr>
        <w:jc w:val="center"/>
      </w:pPr>
    </w:p>
    <w:p w14:paraId="4BBBEAA5" w14:textId="77777777" w:rsidR="00E26035" w:rsidRDefault="00E26035" w:rsidP="00E26035">
      <w:pPr>
        <w:jc w:val="center"/>
      </w:pPr>
    </w:p>
    <w:p w14:paraId="0325926A" w14:textId="77777777" w:rsidR="00E26035" w:rsidRDefault="00E26035" w:rsidP="00E26035">
      <w:pPr>
        <w:jc w:val="center"/>
      </w:pPr>
    </w:p>
    <w:p w14:paraId="536E9126" w14:textId="77777777" w:rsidR="00E26035" w:rsidRDefault="00E26035" w:rsidP="00E26035">
      <w:pPr>
        <w:jc w:val="center"/>
      </w:pPr>
    </w:p>
    <w:p w14:paraId="53C331D4" w14:textId="77777777" w:rsidR="00E26035" w:rsidRDefault="00E26035" w:rsidP="00E26035">
      <w:pPr>
        <w:jc w:val="center"/>
      </w:pPr>
    </w:p>
    <w:p w14:paraId="025B6664" w14:textId="77777777" w:rsidR="00E26035" w:rsidRDefault="00E26035" w:rsidP="00E26035">
      <w:pPr>
        <w:jc w:val="center"/>
      </w:pPr>
    </w:p>
    <w:p w14:paraId="0773ABAD" w14:textId="77777777" w:rsidR="00E26035" w:rsidRDefault="00E26035" w:rsidP="00E26035">
      <w:pPr>
        <w:jc w:val="center"/>
      </w:pPr>
    </w:p>
    <w:p w14:paraId="7B8DB8CE" w14:textId="77777777" w:rsidR="00E26035" w:rsidRDefault="00E26035" w:rsidP="00E26035">
      <w:pPr>
        <w:jc w:val="center"/>
      </w:pPr>
    </w:p>
    <w:p w14:paraId="06F7A713" w14:textId="77777777" w:rsidR="00E26035" w:rsidRDefault="00E26035" w:rsidP="00E26035">
      <w:pPr>
        <w:jc w:val="center"/>
      </w:pPr>
    </w:p>
    <w:p w14:paraId="65D12BFD" w14:textId="77777777" w:rsidR="00E26035" w:rsidRDefault="00E26035" w:rsidP="00E26035">
      <w:pPr>
        <w:jc w:val="center"/>
      </w:pPr>
    </w:p>
    <w:p w14:paraId="24916992" w14:textId="77777777" w:rsidR="00E26035" w:rsidRDefault="00E26035" w:rsidP="00E26035">
      <w:pPr>
        <w:jc w:val="center"/>
      </w:pPr>
    </w:p>
    <w:p w14:paraId="798BC5A6" w14:textId="77777777" w:rsidR="00E26035" w:rsidRDefault="00E26035" w:rsidP="00E26035">
      <w:pPr>
        <w:jc w:val="center"/>
      </w:pPr>
    </w:p>
    <w:p w14:paraId="1753403F" w14:textId="77777777" w:rsidR="007507E2" w:rsidRDefault="007507E2" w:rsidP="000E037E"/>
    <w:p w14:paraId="033AFF66" w14:textId="77777777" w:rsidR="00B71124" w:rsidRDefault="00B71124" w:rsidP="000E037E"/>
    <w:p w14:paraId="73ADBD10" w14:textId="77777777" w:rsidR="00B71124" w:rsidRDefault="00B71124" w:rsidP="000E037E"/>
    <w:p w14:paraId="5037CABE" w14:textId="77777777" w:rsidR="00B71124" w:rsidRDefault="00B71124" w:rsidP="000E037E"/>
    <w:p w14:paraId="6FD47358" w14:textId="77777777" w:rsidR="007507E2" w:rsidRDefault="007507E2" w:rsidP="000E037E">
      <w:r>
        <w:lastRenderedPageBreak/>
        <w:t>Politický názor a vyjadrenie sa ku rôznym hodnotovým témam na vyučovaní v škole je skutočne kontroverzná téma, na ktorú existuje viac postojov. Osobne zastávam a patrím k tým, ktorí hovoria, že je to samozrejmosťou a vyučovanie predmetov ako geografia, občianska náuka, dokonca aj cudzie jazyky, história, filozofia a veľa ďalších svojím spôsobom vyžaduje od učiteľa zahrnutie a otvorenie politických tém na hodinách. Ako sa to dá nespomenúť pri diskusiách so žiakmi na gymnáziu? So žiakmi, ktorí si formujú svoje vlastné názory a postoje k rôznym spoločenským témam, a jedným z ci</w:t>
      </w:r>
      <w:r w:rsidR="00250C54">
        <w:t>e</w:t>
      </w:r>
      <w:r>
        <w:t>ľov vyučovacieho procesu je predsa aj vychovávať mladých ľudí schopných vybrať si, vyhodnotiť</w:t>
      </w:r>
      <w:r w:rsidR="00250C54">
        <w:t xml:space="preserve"> si a následne zaujať postoj k rôznym hnutiam a smerom.</w:t>
      </w:r>
    </w:p>
    <w:p w14:paraId="4459FB98" w14:textId="77777777" w:rsidR="00250C54" w:rsidRDefault="00250C54" w:rsidP="000E037E"/>
    <w:p w14:paraId="4B15BD2D" w14:textId="77777777" w:rsidR="00250C54" w:rsidRDefault="004B7523" w:rsidP="00250C54">
      <w:r>
        <w:t xml:space="preserve">    </w:t>
      </w:r>
      <w:r w:rsidR="00250C54">
        <w:t>V prvom rade geografia zahŕňa geopolitiku a s tým je úzko späté súčasné politické dianie, ale aj z historického hľadiska geografia a politika sú úzko prepojené. Politické rozhodnutia majú významný vplyv na geografické zmeny, ako napríklad hranice, migráciu, ekonomiku a životné prostredie. Preto je dôležité, aby učiteľ geografie poskytoval študentom súčasné informácie a týkajúce sa politických udalostí a otázok.</w:t>
      </w:r>
    </w:p>
    <w:p w14:paraId="1C0741B7" w14:textId="77777777" w:rsidR="00250C54" w:rsidRDefault="004B7523" w:rsidP="00250C54">
      <w:r>
        <w:t xml:space="preserve">    </w:t>
      </w:r>
      <w:r w:rsidR="00250C54">
        <w:t>Rozvoj kritického myslenia je jeden z najpodstatnejších aspektov, ktoré je potrebné brať do úvahy. Ako inak sa majú študenti naučiť rozlíšiť hoax od serióznej informácie, ak by sme sa nesnažili v nich form</w:t>
      </w:r>
      <w:r>
        <w:t>ovať kritický postoj, zvedavosť a</w:t>
      </w:r>
      <w:r w:rsidR="00250C54">
        <w:t xml:space="preserve"> pátravosť po neoverených faktoch</w:t>
      </w:r>
      <w:r>
        <w:t>?</w:t>
      </w:r>
      <w:r w:rsidR="00250C54">
        <w:t xml:space="preserve"> Diskusia o politických témach môže podporovať rozvoj kritického myslenia u študentov. Pomáha im porozumieť rôznym perspektívam, analyzovať argumenty a vyvíjať schopnosť formovať vlastné názory. Učiteľ geografie môže byť prostredníkom v tomto procese a pomôcť študentom lepšie porozumieť politickým otázkam prostredníctvom informovaných diskusií</w:t>
      </w:r>
      <w:r>
        <w:t>.</w:t>
      </w:r>
    </w:p>
    <w:p w14:paraId="5D70BF34" w14:textId="77777777" w:rsidR="004B7523" w:rsidRDefault="004B7523" w:rsidP="00250C54">
      <w:r>
        <w:t xml:space="preserve">    Ďalším bodom by mohlo byť aj rozvíjanie občianskej výchovy ako takej. Geografia a politika majú aj vzťah k občianskej výchove. Učiteľ geografie môže pomôcť študentom pochopiť dôležitosť občianskej angažovanosti, demokratických procesov a ľudských práv. Otvorená diskusia o politických témach môže podporiť záujem študentov o aktuálne udalosti a motivovať ich k tomu, aby sa stali informovanými a angažovanými občanmi, čo je nesporne v záujme našej spoločnosti, teda aspoň by malo byť.</w:t>
      </w:r>
    </w:p>
    <w:p w14:paraId="496410CC" w14:textId="77777777" w:rsidR="004B7523" w:rsidRDefault="004B7523" w:rsidP="004B7523">
      <w:r>
        <w:t xml:space="preserve">    Nie je možné nespomenúť aj termíny ako inklúzia a diverzita, ktoré sú v dnešnej dobe tak často spomínané. Politické otázky majú často vplyv na rôzne kultúry, národnosti a etnické skupiny. A práve otvorená diskusia o politike môže pomôcť študentom lepšie pochopiť tieto rozdiely a podporiť toleranciu a vzájomné porozumenie. Učiteľ geografie by mal vytvoriť </w:t>
      </w:r>
      <w:r>
        <w:lastRenderedPageBreak/>
        <w:t>bezpečné prostredie, kde sa študenti môžu slobodne vyjadrovať a diskutovať o politických témach s ohľadom na ich rozmanitosť.</w:t>
      </w:r>
    </w:p>
    <w:p w14:paraId="1EE532F6" w14:textId="77777777" w:rsidR="003169EE" w:rsidRDefault="003169EE" w:rsidP="004B7523">
      <w:r>
        <w:t xml:space="preserve"> </w:t>
      </w:r>
    </w:p>
    <w:p w14:paraId="59E0BA78" w14:textId="77777777" w:rsidR="003169EE" w:rsidRDefault="003169EE" w:rsidP="004B7523">
      <w:r>
        <w:t>Pri tomto všetkom však netreba zabudnúť na to, že učiteľ by mal mať vždy nezaujatý postoj a učiť politické témy objektívne. Je to možné?</w:t>
      </w:r>
      <w:r w:rsidR="00693E53">
        <w:t xml:space="preserve"> Určite áno, verím tomu, ale aj mne sa už veľa krát stalo, že som vyjadrila aj to, čo možno už nebolo objektívne a nedalo sa to zobrať späť. Ale sme ľudia, chyby páchame a sú na to, aby sme sa poučili.</w:t>
      </w:r>
    </w:p>
    <w:p w14:paraId="1D5E62CA" w14:textId="77777777" w:rsidR="00693E53" w:rsidRDefault="00693E53" w:rsidP="004B7523">
      <w:r>
        <w:t>Celkom určite je dôležité sledovať politické dianie doma i vo svete, ak sa chceme ku niečomu takému vyjadrovať. Nie však preto, aby sme diskusiu v triede viedli smerom, ktorý uprednostňujeme my sami, ale preto, aby sme mohli poskytnúť práve to nezaujaté stanovisko a upriamiť pozornosť študentov na fakty.</w:t>
      </w:r>
    </w:p>
    <w:p w14:paraId="4900A704" w14:textId="77777777" w:rsidR="003169EE" w:rsidRDefault="00693E53" w:rsidP="003169EE">
      <w:r>
        <w:t>Je dôležité poskytovať</w:t>
      </w:r>
      <w:r w:rsidR="003169EE">
        <w:t xml:space="preserve"> informácie o politických systémoch a udalostiach v </w:t>
      </w:r>
      <w:r>
        <w:t>rôznych krajinách bez osobných názorov a zamerať</w:t>
      </w:r>
      <w:r w:rsidR="003169EE">
        <w:t xml:space="preserve"> sa na faktické informácie, ako sú politické štruktúry, politické strany, vlády, zákony a medzinárodné vzťahy.</w:t>
      </w:r>
      <w:r>
        <w:t xml:space="preserve"> Popri tom </w:t>
      </w:r>
      <w:r w:rsidR="00912156">
        <w:t>by sme mali v</w:t>
      </w:r>
      <w:r w:rsidR="003169EE">
        <w:t>en</w:t>
      </w:r>
      <w:r w:rsidR="00912156">
        <w:t>ovať</w:t>
      </w:r>
      <w:r w:rsidR="003169EE">
        <w:t xml:space="preserve"> rovnakú pozornosť politickým systémom a udalostiam vo v</w:t>
      </w:r>
      <w:r w:rsidR="00912156">
        <w:t>iacerých krajinách a regiónoch a snažiť</w:t>
      </w:r>
      <w:r w:rsidR="003169EE">
        <w:t xml:space="preserve"> sa vyhnúť zameraniu sa len na určité krajiny alebo politické ideo</w:t>
      </w:r>
      <w:r w:rsidR="00912156">
        <w:t xml:space="preserve">lógie, čím môžeme pomôcť </w:t>
      </w:r>
      <w:r w:rsidR="003169EE">
        <w:t>študentom pochop</w:t>
      </w:r>
      <w:r w:rsidR="00912156">
        <w:t>iť politickú situáciu z pohľadu</w:t>
      </w:r>
      <w:r w:rsidR="003169EE">
        <w:t xml:space="preserve"> histórie, geografie </w:t>
      </w:r>
      <w:r w:rsidR="00912156">
        <w:t>a sociálno-kultúrnych faktorov a tým im zároveň vysvetliť,</w:t>
      </w:r>
      <w:r w:rsidR="003169EE">
        <w:t xml:space="preserve"> ako </w:t>
      </w:r>
      <w:r w:rsidR="00912156">
        <w:t xml:space="preserve"> môžu </w:t>
      </w:r>
      <w:r w:rsidR="003169EE">
        <w:t>geograf</w:t>
      </w:r>
      <w:r w:rsidR="00912156">
        <w:t xml:space="preserve">ické a historické okolnosti </w:t>
      </w:r>
      <w:r w:rsidR="003169EE">
        <w:t xml:space="preserve"> ovplyvňovať politický vývoj a rozhodnutia.</w:t>
      </w:r>
    </w:p>
    <w:p w14:paraId="391410CE" w14:textId="77777777" w:rsidR="00912156" w:rsidRDefault="00912156" w:rsidP="003169EE"/>
    <w:p w14:paraId="51D58C32" w14:textId="77777777" w:rsidR="00912156" w:rsidRDefault="00912156" w:rsidP="003169EE">
      <w:r>
        <w:t xml:space="preserve">    V septembri sa u nás budú konať voľby a je dôležité, aby mladí ľudia cítili vlastnú zaangažovanosť do politiky, aby neboli ľahostajní voči tomu, čo sa u nás deje a obzvlášť u študentov gymnázia, ktorí sa stávajú dospelými občanmi nášho štátu. Myslím a viem, že vyhýbať sa politickým témam by bolo nesprávne. Nech si už žiaci medzi sebou odprezentujú akékoľvek názory a postoje, učia sa vnímať jeden druhého, neurážať sa navzájom, tolerovať postoje druhých a najhlavnejšou úlohou učiteľa je navodiť priateľskú a uvoľnenú atmosféru, aby sa žiaci cítili </w:t>
      </w:r>
      <w:r w:rsidR="00E26035">
        <w:t>slobodne sa vyjadrujúci k danej téme. Áno, možno nie vždy sa odosobníme od vlastných názorov, ale ak sa budeme snažiť deťom ukázať fakty a dôležité informácie, ony samy si budú formovať svoje vlastné postoje a názory na základe relevantných informácií.</w:t>
      </w:r>
    </w:p>
    <w:p w14:paraId="08704072" w14:textId="77777777" w:rsidR="003169EE" w:rsidRDefault="003169EE" w:rsidP="003169EE"/>
    <w:p w14:paraId="55650691" w14:textId="77777777" w:rsidR="003169EE" w:rsidRDefault="003169EE" w:rsidP="004B7523"/>
    <w:p w14:paraId="1FB9C883" w14:textId="77777777" w:rsidR="004B7523" w:rsidRDefault="004B7523" w:rsidP="004B7523">
      <w:r>
        <w:t>.</w:t>
      </w:r>
    </w:p>
    <w:p w14:paraId="354E0948" w14:textId="77777777" w:rsidR="004B7523" w:rsidRDefault="004B7523" w:rsidP="004B7523"/>
    <w:p w14:paraId="0DC6D1C5" w14:textId="77777777" w:rsidR="004B7523" w:rsidRDefault="004B7523" w:rsidP="004B7523"/>
    <w:p w14:paraId="1F6A3867" w14:textId="77777777" w:rsidR="004B7523" w:rsidRDefault="004B7523" w:rsidP="00250C54"/>
    <w:p w14:paraId="490285FC" w14:textId="77777777" w:rsidR="000E037E" w:rsidRDefault="000E037E" w:rsidP="000E037E"/>
    <w:p w14:paraId="00DAE1BA" w14:textId="77777777" w:rsidR="000E037E" w:rsidRDefault="000E037E" w:rsidP="000E037E"/>
    <w:p w14:paraId="6812537E" w14:textId="77777777" w:rsidR="000E037E" w:rsidRDefault="000E037E" w:rsidP="000E037E"/>
    <w:p w14:paraId="2219E816" w14:textId="77777777" w:rsidR="000E037E" w:rsidRDefault="000E037E" w:rsidP="000E037E"/>
    <w:p w14:paraId="56E954BB" w14:textId="77777777" w:rsidR="000E037E" w:rsidRDefault="000E037E" w:rsidP="000E037E"/>
    <w:p w14:paraId="50646160" w14:textId="77777777" w:rsidR="000E037E" w:rsidRDefault="000E037E" w:rsidP="000E037E"/>
    <w:p w14:paraId="35F878BE" w14:textId="77777777" w:rsidR="000E037E" w:rsidRDefault="000E037E" w:rsidP="000E037E"/>
    <w:p w14:paraId="183CD4D6" w14:textId="77777777" w:rsidR="000E037E" w:rsidRDefault="000E037E" w:rsidP="000E037E"/>
    <w:p w14:paraId="70BDD7FA" w14:textId="77777777" w:rsidR="000E037E" w:rsidRDefault="000E037E" w:rsidP="000E037E"/>
    <w:p w14:paraId="3E13818A" w14:textId="77777777" w:rsidR="000E037E" w:rsidRDefault="000E037E" w:rsidP="000E037E"/>
    <w:p w14:paraId="0D5D5E62" w14:textId="77777777" w:rsidR="000E037E" w:rsidRDefault="000E037E" w:rsidP="000E037E"/>
    <w:p w14:paraId="51FA8182" w14:textId="77777777" w:rsidR="000E037E" w:rsidRDefault="000E037E" w:rsidP="000E037E"/>
    <w:p w14:paraId="12474301" w14:textId="77777777" w:rsidR="000E037E" w:rsidRDefault="000E037E" w:rsidP="000E037E"/>
    <w:p w14:paraId="52E22A9F" w14:textId="77777777" w:rsidR="000E037E" w:rsidRDefault="000E037E" w:rsidP="000E037E"/>
    <w:p w14:paraId="4989E483" w14:textId="77777777" w:rsidR="000E037E" w:rsidRDefault="000E037E" w:rsidP="000E037E"/>
    <w:p w14:paraId="4A104BC2" w14:textId="77777777" w:rsidR="000E037E" w:rsidRDefault="000E037E" w:rsidP="000E037E"/>
    <w:sectPr w:rsidR="000E0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037E"/>
    <w:rsid w:val="000E037E"/>
    <w:rsid w:val="00250C54"/>
    <w:rsid w:val="003169EE"/>
    <w:rsid w:val="004729A8"/>
    <w:rsid w:val="004B7523"/>
    <w:rsid w:val="00693E53"/>
    <w:rsid w:val="007507E2"/>
    <w:rsid w:val="00912156"/>
    <w:rsid w:val="00B71124"/>
    <w:rsid w:val="00E26035"/>
    <w:rsid w:val="00E9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5ED1"/>
  <w15:docId w15:val="{B7C08AFE-AF83-40C6-8F6F-3966B986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B752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ragraph">
    <w:name w:val="paragraph"/>
    <w:basedOn w:val="Normlny"/>
    <w:rsid w:val="00E26035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sk-SK"/>
    </w:rPr>
  </w:style>
  <w:style w:type="character" w:customStyle="1" w:styleId="normaltextrun">
    <w:name w:val="normaltextrun"/>
    <w:basedOn w:val="Predvolenpsmoodseku"/>
    <w:rsid w:val="00E26035"/>
  </w:style>
  <w:style w:type="character" w:customStyle="1" w:styleId="eop">
    <w:name w:val="eop"/>
    <w:basedOn w:val="Predvolenpsmoodseku"/>
    <w:rsid w:val="00E26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GymPu</dc:creator>
  <cp:lastModifiedBy>Karolčík Štefan</cp:lastModifiedBy>
  <cp:revision>2</cp:revision>
  <dcterms:created xsi:type="dcterms:W3CDTF">2023-06-07T14:57:00Z</dcterms:created>
  <dcterms:modified xsi:type="dcterms:W3CDTF">2025-03-27T10:49:00Z</dcterms:modified>
</cp:coreProperties>
</file>